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415F" w14:textId="77777777" w:rsidR="007847DB" w:rsidRDefault="007847D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920"/>
        <w:gridCol w:w="72"/>
        <w:gridCol w:w="828"/>
        <w:gridCol w:w="731"/>
        <w:gridCol w:w="141"/>
        <w:gridCol w:w="531"/>
        <w:gridCol w:w="178"/>
        <w:gridCol w:w="1564"/>
        <w:gridCol w:w="56"/>
        <w:gridCol w:w="79"/>
        <w:gridCol w:w="425"/>
        <w:gridCol w:w="395"/>
        <w:gridCol w:w="172"/>
        <w:gridCol w:w="2134"/>
      </w:tblGrid>
      <w:tr w:rsidR="002631BE" w:rsidRPr="002631BE" w14:paraId="489F7176" w14:textId="77777777" w:rsidTr="002631BE">
        <w:tc>
          <w:tcPr>
            <w:tcW w:w="9606" w:type="dxa"/>
            <w:gridSpan w:val="15"/>
            <w:tcBorders>
              <w:top w:val="nil"/>
              <w:left w:val="nil"/>
              <w:bottom w:val="single" w:sz="4" w:space="0" w:color="EF7F28"/>
              <w:right w:val="nil"/>
            </w:tcBorders>
          </w:tcPr>
          <w:p w14:paraId="6B95734F" w14:textId="6327348E" w:rsidR="00364936" w:rsidRPr="002631BE" w:rsidRDefault="00364936" w:rsidP="00364936">
            <w:pPr>
              <w:rPr>
                <w:color w:val="28489E"/>
                <w:sz w:val="24"/>
                <w:szCs w:val="24"/>
                <w:lang w:val="en-GB" w:eastAsia="en-US"/>
              </w:rPr>
            </w:pPr>
            <w:r w:rsidRPr="002631BE">
              <w:rPr>
                <w:color w:val="28489E"/>
                <w:sz w:val="24"/>
                <w:szCs w:val="24"/>
                <w:lang w:val="en-GB" w:eastAsia="en-US"/>
              </w:rPr>
              <w:t>Please email or fax to Organizing Committee at:</w:t>
            </w:r>
          </w:p>
          <w:p w14:paraId="074A685A" w14:textId="31F12317" w:rsidR="00AF6177" w:rsidRPr="002631BE" w:rsidRDefault="000C6352" w:rsidP="00364936">
            <w:pPr>
              <w:rPr>
                <w:color w:val="28489E"/>
              </w:rPr>
            </w:pPr>
            <w:hyperlink r:id="rId6" w:history="1">
              <w:r w:rsidR="00A10E7F" w:rsidRPr="00A05F22">
                <w:rPr>
                  <w:rStyle w:val="Lienhypertexte"/>
                </w:rPr>
                <w:t>pquentel@fftir.org</w:t>
              </w:r>
            </w:hyperlink>
            <w:r w:rsidR="00A10E7F">
              <w:t xml:space="preserve"> </w:t>
            </w:r>
          </w:p>
          <w:p w14:paraId="12E07970" w14:textId="77777777" w:rsidR="007726E4" w:rsidRPr="002631BE" w:rsidRDefault="007726E4" w:rsidP="00387A0C">
            <w:pPr>
              <w:rPr>
                <w:color w:val="28489E"/>
                <w:lang w:val="de-DE"/>
              </w:rPr>
            </w:pPr>
          </w:p>
        </w:tc>
      </w:tr>
      <w:tr w:rsidR="00545870" w14:paraId="66379C83" w14:textId="77777777" w:rsidTr="002631BE">
        <w:trPr>
          <w:trHeight w:val="811"/>
        </w:trPr>
        <w:tc>
          <w:tcPr>
            <w:tcW w:w="4072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28489E"/>
            <w:vAlign w:val="center"/>
          </w:tcPr>
          <w:p w14:paraId="27D0A96A" w14:textId="77777777" w:rsidR="00545870" w:rsidRPr="00832DE4" w:rsidRDefault="00545870">
            <w:pPr>
              <w:rPr>
                <w:color w:val="FFFFFF" w:themeColor="background1"/>
              </w:rPr>
            </w:pPr>
            <w:r w:rsidRPr="00832DE4">
              <w:rPr>
                <w:color w:val="FFFFFF" w:themeColor="background1"/>
              </w:rPr>
              <w:t xml:space="preserve">FIREARM AND </w:t>
            </w:r>
          </w:p>
          <w:p w14:paraId="0B00106B" w14:textId="77777777" w:rsidR="00545870" w:rsidRPr="00204F7D" w:rsidRDefault="00545870">
            <w:pPr>
              <w:rPr>
                <w:i/>
              </w:rPr>
            </w:pPr>
            <w:r w:rsidRPr="00832DE4">
              <w:rPr>
                <w:color w:val="FFFFFF" w:themeColor="background1"/>
              </w:rPr>
              <w:t>AMMUNITION FORM</w:t>
            </w:r>
          </w:p>
        </w:tc>
        <w:tc>
          <w:tcPr>
            <w:tcW w:w="2273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1C82823C" w14:textId="77777777" w:rsidR="00545870" w:rsidRPr="00832DE4" w:rsidRDefault="00B57F62" w:rsidP="00545870">
            <w:pPr>
              <w:rPr>
                <w:i/>
                <w:color w:val="FFFFFF" w:themeColor="background1"/>
              </w:rPr>
            </w:pPr>
            <w:r w:rsidRPr="00832DE4">
              <w:rPr>
                <w:color w:val="FFFFFF" w:themeColor="background1"/>
              </w:rPr>
              <w:t>P</w:t>
            </w:r>
            <w:r w:rsidR="00545870" w:rsidRPr="00832DE4">
              <w:rPr>
                <w:color w:val="FFFFFF" w:themeColor="background1"/>
              </w:rPr>
              <w:t>lease return by</w:t>
            </w:r>
          </w:p>
        </w:tc>
        <w:tc>
          <w:tcPr>
            <w:tcW w:w="3261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55CAF576" w14:textId="77777777" w:rsidR="00545870" w:rsidRPr="00832DE4" w:rsidRDefault="00545870" w:rsidP="00545870">
            <w:pPr>
              <w:rPr>
                <w:i/>
                <w:color w:val="FFFFFF" w:themeColor="background1"/>
              </w:rPr>
            </w:pPr>
            <w:r w:rsidRPr="00832DE4">
              <w:rPr>
                <w:color w:val="FFFFFF" w:themeColor="background1"/>
              </w:rPr>
              <w:t>to Organizing Committee</w:t>
            </w:r>
          </w:p>
        </w:tc>
      </w:tr>
      <w:tr w:rsidR="00545870" w:rsidRPr="00CD40F7" w14:paraId="0B5BEFDD" w14:textId="77777777" w:rsidTr="002631BE">
        <w:tc>
          <w:tcPr>
            <w:tcW w:w="4072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E7C35F6" w14:textId="37E69922" w:rsidR="00962D33" w:rsidRPr="002631BE" w:rsidRDefault="00605776" w:rsidP="00545870">
            <w:pPr>
              <w:rPr>
                <w:color w:val="28489E"/>
                <w:sz w:val="24"/>
                <w:szCs w:val="24"/>
              </w:rPr>
            </w:pPr>
            <w:r w:rsidRPr="002631BE">
              <w:rPr>
                <w:color w:val="28489E"/>
                <w:sz w:val="24"/>
                <w:szCs w:val="24"/>
              </w:rPr>
              <w:t>Please fill out and</w:t>
            </w:r>
            <w:r w:rsidR="00387A0C" w:rsidRPr="002631BE">
              <w:rPr>
                <w:color w:val="28489E"/>
                <w:sz w:val="24"/>
                <w:szCs w:val="24"/>
              </w:rPr>
              <w:t xml:space="preserve"> sign this form and send</w:t>
            </w:r>
            <w:r w:rsidR="00545870" w:rsidRPr="002631BE">
              <w:rPr>
                <w:color w:val="28489E"/>
                <w:sz w:val="24"/>
                <w:szCs w:val="24"/>
              </w:rPr>
              <w:t xml:space="preserve"> it to the Organizing Committee.</w:t>
            </w:r>
          </w:p>
          <w:p w14:paraId="7E2F1F8A" w14:textId="77777777" w:rsidR="00545870" w:rsidRPr="00204F7D" w:rsidRDefault="00605776" w:rsidP="00545870">
            <w:pPr>
              <w:rPr>
                <w:sz w:val="24"/>
                <w:szCs w:val="24"/>
              </w:rPr>
            </w:pPr>
            <w:r w:rsidRPr="002631BE">
              <w:rPr>
                <w:color w:val="28489E"/>
                <w:sz w:val="24"/>
                <w:szCs w:val="24"/>
                <w:u w:val="single"/>
              </w:rPr>
              <w:t>Please use one for</w:t>
            </w:r>
            <w:r w:rsidR="00545870" w:rsidRPr="002631BE">
              <w:rPr>
                <w:color w:val="28489E"/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2273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0D9F707" w14:textId="7D335D7B" w:rsidR="00545870" w:rsidRPr="008658DC" w:rsidRDefault="006C6A05" w:rsidP="00A33E99">
            <w:pPr>
              <w:ind w:right="-108"/>
              <w:rPr>
                <w:color w:val="EF7F28"/>
              </w:rPr>
            </w:pPr>
            <w:r w:rsidRPr="008658DC">
              <w:rPr>
                <w:color w:val="EF7F28"/>
              </w:rPr>
              <w:t>27</w:t>
            </w:r>
            <w:r w:rsidRPr="008658DC">
              <w:rPr>
                <w:color w:val="EF7F28"/>
                <w:vertAlign w:val="superscript"/>
              </w:rPr>
              <w:t>th</w:t>
            </w:r>
            <w:r w:rsidRPr="008658DC">
              <w:rPr>
                <w:color w:val="EF7F28"/>
              </w:rPr>
              <w:t xml:space="preserve"> </w:t>
            </w:r>
            <w:r w:rsidR="00832DE4" w:rsidRPr="008658DC">
              <w:rPr>
                <w:color w:val="EF7F28"/>
              </w:rPr>
              <w:t>February</w:t>
            </w:r>
            <w:r w:rsidRPr="008658DC">
              <w:rPr>
                <w:color w:val="EF7F28"/>
              </w:rPr>
              <w:t xml:space="preserve"> 2020</w:t>
            </w:r>
          </w:p>
        </w:tc>
        <w:tc>
          <w:tcPr>
            <w:tcW w:w="3261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D6A5773" w14:textId="1EDB1BCE" w:rsidR="00E04502" w:rsidRPr="002631BE" w:rsidRDefault="00E04502" w:rsidP="00E04502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2631BE">
              <w:rPr>
                <w:rFonts w:cs="Arial"/>
                <w:color w:val="28489E"/>
                <w:sz w:val="18"/>
                <w:szCs w:val="18"/>
              </w:rPr>
              <w:t xml:space="preserve">Fédération Française de Tir </w:t>
            </w:r>
          </w:p>
          <w:p w14:paraId="56C66189" w14:textId="26C9270F" w:rsidR="00DA7620" w:rsidRPr="002631BE" w:rsidRDefault="00E371F5" w:rsidP="00E04502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2631BE">
              <w:rPr>
                <w:rFonts w:cs="Arial"/>
                <w:color w:val="28489E"/>
                <w:sz w:val="18"/>
                <w:szCs w:val="18"/>
              </w:rPr>
              <w:t xml:space="preserve">M. </w:t>
            </w:r>
            <w:r w:rsidR="00A10E7F">
              <w:rPr>
                <w:rFonts w:cs="Arial"/>
                <w:color w:val="28489E"/>
                <w:sz w:val="18"/>
                <w:szCs w:val="18"/>
              </w:rPr>
              <w:t xml:space="preserve">Philippe Quentel </w:t>
            </w:r>
          </w:p>
          <w:p w14:paraId="00148D22" w14:textId="77777777" w:rsidR="00E04502" w:rsidRPr="002631BE" w:rsidRDefault="00E04502" w:rsidP="00E04502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2631BE">
              <w:rPr>
                <w:rFonts w:cs="Arial"/>
                <w:color w:val="28489E"/>
                <w:sz w:val="18"/>
                <w:szCs w:val="18"/>
              </w:rPr>
              <w:t>Phone : +33 158 05 45 11</w:t>
            </w:r>
          </w:p>
          <w:p w14:paraId="062BD1BC" w14:textId="16DC002B" w:rsidR="00E04502" w:rsidRPr="002631BE" w:rsidRDefault="00E04502" w:rsidP="00E04502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2631BE">
              <w:rPr>
                <w:rFonts w:cs="Arial"/>
                <w:color w:val="28489E"/>
                <w:sz w:val="18"/>
                <w:szCs w:val="18"/>
              </w:rPr>
              <w:t xml:space="preserve">Email : </w:t>
            </w:r>
            <w:hyperlink r:id="rId7" w:history="1">
              <w:r w:rsidR="00A10E7F" w:rsidRPr="00A05F22">
                <w:rPr>
                  <w:rStyle w:val="Lienhypertexte"/>
                  <w:rFonts w:cs="Arial"/>
                  <w:sz w:val="18"/>
                  <w:szCs w:val="18"/>
                </w:rPr>
                <w:t>pquentel@fftir.org</w:t>
              </w:r>
            </w:hyperlink>
            <w:r w:rsidR="00A10E7F">
              <w:rPr>
                <w:rFonts w:cs="Arial"/>
                <w:sz w:val="18"/>
                <w:szCs w:val="18"/>
              </w:rPr>
              <w:t xml:space="preserve"> </w:t>
            </w:r>
          </w:p>
          <w:p w14:paraId="5A19BDDC" w14:textId="77777777" w:rsidR="00E04502" w:rsidRPr="002631BE" w:rsidRDefault="00E04502" w:rsidP="00E04502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2631BE">
              <w:rPr>
                <w:rFonts w:cs="Arial"/>
                <w:color w:val="28489E"/>
                <w:sz w:val="18"/>
                <w:szCs w:val="18"/>
              </w:rPr>
              <w:t xml:space="preserve">Website : </w:t>
            </w:r>
            <w:hyperlink r:id="rId8" w:history="1">
              <w:r w:rsidRPr="002631BE">
                <w:rPr>
                  <w:rStyle w:val="Lienhypertexte"/>
                  <w:rFonts w:cs="Arial"/>
                  <w:color w:val="28489E"/>
                  <w:sz w:val="18"/>
                  <w:szCs w:val="18"/>
                </w:rPr>
                <w:t>www.fftir.org</w:t>
              </w:r>
            </w:hyperlink>
          </w:p>
          <w:p w14:paraId="395EF7F9" w14:textId="4B55960D" w:rsidR="00545870" w:rsidRPr="002631BE" w:rsidRDefault="00545870" w:rsidP="00364936">
            <w:pPr>
              <w:rPr>
                <w:rFonts w:cs="Arial"/>
                <w:b w:val="0"/>
                <w:color w:val="28489E"/>
                <w:sz w:val="16"/>
                <w:szCs w:val="16"/>
                <w:lang w:val="de-DE"/>
              </w:rPr>
            </w:pPr>
          </w:p>
        </w:tc>
      </w:tr>
      <w:tr w:rsidR="00545870" w:rsidRPr="00CD40F7" w14:paraId="65C10421" w14:textId="77777777" w:rsidTr="002631BE">
        <w:trPr>
          <w:trHeight w:val="70"/>
        </w:trPr>
        <w:tc>
          <w:tcPr>
            <w:tcW w:w="9606" w:type="dxa"/>
            <w:gridSpan w:val="1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610DB40B" w14:textId="77777777" w:rsidR="00545870" w:rsidRPr="007847DB" w:rsidRDefault="00545870" w:rsidP="00545870">
            <w:pPr>
              <w:rPr>
                <w:b w:val="0"/>
                <w:sz w:val="12"/>
                <w:szCs w:val="12"/>
                <w:lang w:val="de-DE"/>
              </w:rPr>
            </w:pPr>
          </w:p>
        </w:tc>
      </w:tr>
      <w:tr w:rsidR="002631BE" w:rsidRPr="00832DE4" w14:paraId="75B2B4C5" w14:textId="77777777" w:rsidTr="002631BE">
        <w:trPr>
          <w:trHeight w:val="284"/>
        </w:trPr>
        <w:tc>
          <w:tcPr>
            <w:tcW w:w="9606" w:type="dxa"/>
            <w:gridSpan w:val="1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38C842AD" w14:textId="77777777" w:rsidR="00545870" w:rsidRPr="00832DE4" w:rsidRDefault="00545870" w:rsidP="00545870">
            <w:pPr>
              <w:rPr>
                <w:b w:val="0"/>
                <w:color w:val="FFFFFF" w:themeColor="background1"/>
                <w:sz w:val="18"/>
                <w:szCs w:val="18"/>
              </w:rPr>
            </w:pPr>
            <w:r w:rsidRPr="00832DE4">
              <w:rPr>
                <w:color w:val="FFFFFF" w:themeColor="background1"/>
              </w:rPr>
              <w:t>information</w:t>
            </w:r>
          </w:p>
        </w:tc>
      </w:tr>
      <w:tr w:rsidR="00545870" w14:paraId="4CC819C3" w14:textId="77777777" w:rsidTr="002631BE">
        <w:trPr>
          <w:trHeight w:val="284"/>
        </w:trPr>
        <w:tc>
          <w:tcPr>
            <w:tcW w:w="1380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3CDE62C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D040285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DE18EAB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first name</w:t>
            </w:r>
          </w:p>
        </w:tc>
        <w:tc>
          <w:tcPr>
            <w:tcW w:w="3261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12B14C1" w14:textId="77777777" w:rsidR="00545870" w:rsidRPr="002631BE" w:rsidRDefault="00545870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545870" w14:paraId="3DFD814E" w14:textId="77777777" w:rsidTr="002631BE">
        <w:trPr>
          <w:trHeight w:val="284"/>
        </w:trPr>
        <w:tc>
          <w:tcPr>
            <w:tcW w:w="1380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3912C07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352C861" w14:textId="77777777" w:rsidR="00545870" w:rsidRPr="002631BE" w:rsidRDefault="00545870" w:rsidP="00545870">
            <w:pPr>
              <w:jc w:val="right"/>
              <w:rPr>
                <w:color w:val="28489E"/>
                <w:sz w:val="18"/>
                <w:szCs w:val="18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9DE2825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nationality</w:t>
            </w:r>
          </w:p>
        </w:tc>
        <w:tc>
          <w:tcPr>
            <w:tcW w:w="3261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AB71DC2" w14:textId="77777777" w:rsidR="00545870" w:rsidRPr="002631BE" w:rsidRDefault="00545870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545870" w14:paraId="7120DE05" w14:textId="77777777" w:rsidTr="002631BE">
        <w:trPr>
          <w:trHeight w:val="284"/>
        </w:trPr>
        <w:tc>
          <w:tcPr>
            <w:tcW w:w="1380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1566168" w14:textId="77777777" w:rsidR="00545870" w:rsidRPr="002631BE" w:rsidRDefault="00B57F62" w:rsidP="00B57F62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 xml:space="preserve">date of </w:t>
            </w:r>
            <w:r w:rsidR="00545870" w:rsidRPr="002631BE">
              <w:rPr>
                <w:b w:val="0"/>
                <w:color w:val="28489E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9E3A4FB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D3CEEA1" w14:textId="77777777" w:rsidR="00545870" w:rsidRPr="002631BE" w:rsidRDefault="00B57F62" w:rsidP="00B57F62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 xml:space="preserve">place of </w:t>
            </w:r>
            <w:r w:rsidR="00545870" w:rsidRPr="002631BE">
              <w:rPr>
                <w:b w:val="0"/>
                <w:color w:val="28489E"/>
                <w:sz w:val="18"/>
                <w:szCs w:val="18"/>
              </w:rPr>
              <w:t>birth</w:t>
            </w:r>
          </w:p>
        </w:tc>
        <w:tc>
          <w:tcPr>
            <w:tcW w:w="3261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59B47DE" w14:textId="77777777" w:rsidR="00545870" w:rsidRPr="002631BE" w:rsidRDefault="00545870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545870" w14:paraId="5869EB2F" w14:textId="77777777" w:rsidTr="002631BE">
        <w:trPr>
          <w:trHeight w:val="284"/>
        </w:trPr>
        <w:tc>
          <w:tcPr>
            <w:tcW w:w="1380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4F265DF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 xml:space="preserve">residential </w:t>
            </w:r>
          </w:p>
          <w:p w14:paraId="323ADFD3" w14:textId="77777777" w:rsidR="00545870" w:rsidRPr="002631BE" w:rsidRDefault="00545870" w:rsidP="00545870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address</w:t>
            </w:r>
          </w:p>
        </w:tc>
        <w:tc>
          <w:tcPr>
            <w:tcW w:w="8226" w:type="dxa"/>
            <w:gridSpan w:val="1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7A963E4" w14:textId="77777777" w:rsidR="00545870" w:rsidRPr="002631BE" w:rsidRDefault="00545870" w:rsidP="00545870">
            <w:pPr>
              <w:rPr>
                <w:b w:val="0"/>
                <w:color w:val="28489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45870" w14:paraId="010E1A5B" w14:textId="77777777" w:rsidTr="002631BE">
        <w:trPr>
          <w:trHeight w:val="284"/>
        </w:trPr>
        <w:tc>
          <w:tcPr>
            <w:tcW w:w="1380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2703D3E" w14:textId="77777777" w:rsidR="00545870" w:rsidRPr="002631BE" w:rsidRDefault="00545870" w:rsidP="008D0EF2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6EA6530" w14:textId="77777777" w:rsidR="00545870" w:rsidRPr="002631BE" w:rsidRDefault="00545870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938D167" w14:textId="77777777" w:rsidR="00545870" w:rsidRPr="002631BE" w:rsidRDefault="00545870" w:rsidP="00B57F62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place of issue</w:t>
            </w:r>
          </w:p>
        </w:tc>
        <w:tc>
          <w:tcPr>
            <w:tcW w:w="1699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3C65CFF" w14:textId="77777777" w:rsidR="00545870" w:rsidRPr="002631BE" w:rsidRDefault="00545870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BEA70CA" w14:textId="77777777" w:rsidR="00B57F62" w:rsidRPr="002631BE" w:rsidRDefault="00B57F62" w:rsidP="00B57F62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date of</w:t>
            </w:r>
          </w:p>
          <w:p w14:paraId="2BF5BA2B" w14:textId="77777777" w:rsidR="00545870" w:rsidRPr="002631BE" w:rsidRDefault="00545870" w:rsidP="00B57F62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 xml:space="preserve"> </w:t>
            </w:r>
            <w:r w:rsidR="00725FA9" w:rsidRPr="002631BE">
              <w:rPr>
                <w:b w:val="0"/>
                <w:color w:val="28489E"/>
                <w:sz w:val="18"/>
                <w:szCs w:val="18"/>
              </w:rPr>
              <w:t>expiry</w:t>
            </w:r>
          </w:p>
        </w:tc>
        <w:tc>
          <w:tcPr>
            <w:tcW w:w="21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CF3D3B9" w14:textId="77777777" w:rsidR="00545870" w:rsidRPr="002631BE" w:rsidRDefault="00545870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0C3453" w:rsidRPr="000C3453" w14:paraId="6BC7EF40" w14:textId="77777777" w:rsidTr="002631BE">
        <w:trPr>
          <w:trHeight w:val="114"/>
        </w:trPr>
        <w:tc>
          <w:tcPr>
            <w:tcW w:w="1380" w:type="dxa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1515C6BD" w14:textId="77777777" w:rsidR="000C3453" w:rsidRPr="000C3453" w:rsidRDefault="000C3453" w:rsidP="008D0EF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7F76048B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6D994390" w14:textId="77777777"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2BC1E5AC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4894C2CA" w14:textId="77777777"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134" w:type="dxa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0E0187EB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</w:tr>
      <w:tr w:rsidR="002631BE" w:rsidRPr="00832DE4" w14:paraId="58086306" w14:textId="77777777" w:rsidTr="002631BE">
        <w:trPr>
          <w:trHeight w:val="284"/>
        </w:trPr>
        <w:tc>
          <w:tcPr>
            <w:tcW w:w="9606" w:type="dxa"/>
            <w:gridSpan w:val="1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703262E2" w14:textId="77777777" w:rsidR="000C3453" w:rsidRPr="00832DE4" w:rsidRDefault="000C3453" w:rsidP="00F26F0F">
            <w:pPr>
              <w:rPr>
                <w:b w:val="0"/>
                <w:color w:val="FFFFFF" w:themeColor="background1"/>
                <w:sz w:val="18"/>
                <w:szCs w:val="18"/>
              </w:rPr>
            </w:pPr>
            <w:r w:rsidRPr="00832DE4">
              <w:rPr>
                <w:color w:val="FFFFFF" w:themeColor="background1"/>
              </w:rPr>
              <w:t>for European Certificate holders’:</w:t>
            </w:r>
          </w:p>
        </w:tc>
      </w:tr>
      <w:tr w:rsidR="000C3453" w14:paraId="11434BCA" w14:textId="77777777" w:rsidTr="002631BE">
        <w:trPr>
          <w:trHeight w:val="284"/>
        </w:trPr>
        <w:tc>
          <w:tcPr>
            <w:tcW w:w="3200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4CBBECF" w14:textId="77777777" w:rsidR="000C3453" w:rsidRPr="002631BE" w:rsidRDefault="000C3453" w:rsidP="00545870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EFC number</w:t>
            </w:r>
          </w:p>
        </w:tc>
        <w:tc>
          <w:tcPr>
            <w:tcW w:w="3201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763FF0A" w14:textId="77777777" w:rsidR="000C3453" w:rsidRPr="002631BE" w:rsidRDefault="000C3453" w:rsidP="00545870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date and place of issue</w:t>
            </w:r>
          </w:p>
        </w:tc>
        <w:tc>
          <w:tcPr>
            <w:tcW w:w="3205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23BF56E" w14:textId="77777777" w:rsidR="000C3453" w:rsidRPr="002631BE" w:rsidRDefault="000C3453" w:rsidP="00545870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Date of expiry</w:t>
            </w:r>
          </w:p>
        </w:tc>
      </w:tr>
      <w:tr w:rsidR="000C3453" w14:paraId="79FEFBD1" w14:textId="77777777" w:rsidTr="002631BE">
        <w:trPr>
          <w:trHeight w:val="284"/>
        </w:trPr>
        <w:tc>
          <w:tcPr>
            <w:tcW w:w="3200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DBF3B27" w14:textId="77777777" w:rsidR="000C3453" w:rsidRPr="002631BE" w:rsidRDefault="000C3453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3201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C4D3EE8" w14:textId="77777777" w:rsidR="000C3453" w:rsidRPr="002631BE" w:rsidRDefault="000C3453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A7307CD" w14:textId="77777777" w:rsidR="000C3453" w:rsidRPr="002631BE" w:rsidRDefault="000C3453" w:rsidP="00545870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545870" w:rsidRPr="000C3453" w14:paraId="5983BBA2" w14:textId="77777777" w:rsidTr="002631BE">
        <w:tc>
          <w:tcPr>
            <w:tcW w:w="9606" w:type="dxa"/>
            <w:gridSpan w:val="1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460F718B" w14:textId="77777777"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2631BE" w:rsidRPr="00832DE4" w14:paraId="0BD4C8F7" w14:textId="77777777" w:rsidTr="002631BE">
        <w:tc>
          <w:tcPr>
            <w:tcW w:w="9606" w:type="dxa"/>
            <w:gridSpan w:val="1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2DC22366" w14:textId="77777777" w:rsidR="00545870" w:rsidRPr="00832DE4" w:rsidRDefault="00545870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832DE4">
              <w:rPr>
                <w:color w:val="FFFFFF" w:themeColor="background1"/>
              </w:rPr>
              <w:t>firearms</w:t>
            </w:r>
          </w:p>
        </w:tc>
      </w:tr>
      <w:tr w:rsidR="00545870" w14:paraId="641612EA" w14:textId="77777777" w:rsidTr="002631BE"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D2E5516" w14:textId="77777777" w:rsidR="00545870" w:rsidRPr="002631BE" w:rsidRDefault="00AF049D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5833762" w14:textId="77777777" w:rsidR="00545870" w:rsidRPr="002631BE" w:rsidRDefault="00AF049D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manufacturer</w:t>
            </w: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5F09753" w14:textId="77777777" w:rsidR="00545870" w:rsidRPr="002631BE" w:rsidRDefault="00545870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serial number</w:t>
            </w: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9EA1435" w14:textId="77777777" w:rsidR="00545870" w:rsidRPr="002631BE" w:rsidRDefault="00545870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gauge / caliber</w:t>
            </w:r>
          </w:p>
        </w:tc>
      </w:tr>
      <w:tr w:rsidR="00545870" w14:paraId="7F8CE273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DE076CC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73A3724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F624169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774311C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545870" w14:paraId="477DFF11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AD84977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6874574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E804A34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AABAFA5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545870" w14:paraId="71DA37BF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7AF1CDF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3F36DDB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CCA320A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3EE8E6A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545870" w14:paraId="47EF15D1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B997FEA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ACD12A5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851073B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78F1A41" w14:textId="77777777" w:rsidR="00545870" w:rsidRPr="002631BE" w:rsidRDefault="00545870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AF049D" w:rsidRPr="000C3453" w14:paraId="2F6BDCEA" w14:textId="77777777" w:rsidTr="002631BE">
        <w:tc>
          <w:tcPr>
            <w:tcW w:w="9606" w:type="dxa"/>
            <w:gridSpan w:val="1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3A24C379" w14:textId="77777777" w:rsidR="00AF049D" w:rsidRPr="002631BE" w:rsidRDefault="00AF049D" w:rsidP="00F26F0F">
            <w:pPr>
              <w:rPr>
                <w:b w:val="0"/>
                <w:color w:val="28489E"/>
                <w:sz w:val="12"/>
                <w:szCs w:val="12"/>
              </w:rPr>
            </w:pPr>
          </w:p>
        </w:tc>
      </w:tr>
      <w:tr w:rsidR="00AF049D" w14:paraId="3391343C" w14:textId="77777777" w:rsidTr="002631BE"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806BC52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573824A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spare parts</w:t>
            </w: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B5A04F6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manufacturer</w:t>
            </w: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77D0E10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quantity</w:t>
            </w:r>
          </w:p>
        </w:tc>
      </w:tr>
      <w:tr w:rsidR="00AF049D" w14:paraId="52285456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48DB304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barrels</w:t>
            </w: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B199CC3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09FA56E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79A3677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AF049D" w14:paraId="44CCB460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03850AA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stocks</w:t>
            </w: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B7B7967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AED30C6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874D2ED" w14:textId="77777777" w:rsidR="00AF049D" w:rsidRPr="002631BE" w:rsidRDefault="00AF049D" w:rsidP="00F26F0F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545870" w:rsidRPr="000C3453" w14:paraId="70394229" w14:textId="77777777" w:rsidTr="002631BE">
        <w:tc>
          <w:tcPr>
            <w:tcW w:w="9606" w:type="dxa"/>
            <w:gridSpan w:val="1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7C309E63" w14:textId="77777777"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832DE4" w:rsidRPr="00832DE4" w14:paraId="654980D5" w14:textId="77777777" w:rsidTr="002631BE">
        <w:tc>
          <w:tcPr>
            <w:tcW w:w="9606" w:type="dxa"/>
            <w:gridSpan w:val="1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5FAC0505" w14:textId="77777777" w:rsidR="00545870" w:rsidRPr="00832DE4" w:rsidRDefault="00545870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832DE4">
              <w:rPr>
                <w:color w:val="FFFFFF" w:themeColor="background1"/>
              </w:rPr>
              <w:t>ammunition</w:t>
            </w:r>
          </w:p>
        </w:tc>
      </w:tr>
      <w:tr w:rsidR="002631BE" w:rsidRPr="002631BE" w14:paraId="6E26FF13" w14:textId="77777777" w:rsidTr="002631BE"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FE05A6C" w14:textId="77777777" w:rsidR="00887B80" w:rsidRPr="002631BE" w:rsidRDefault="000C3453">
            <w:pPr>
              <w:rPr>
                <w:b w:val="0"/>
                <w:color w:val="28489E"/>
                <w:sz w:val="22"/>
                <w:szCs w:val="22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Quantity</w:t>
            </w:r>
          </w:p>
        </w:tc>
        <w:tc>
          <w:tcPr>
            <w:tcW w:w="4605" w:type="dxa"/>
            <w:gridSpan w:val="10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CF9C26A" w14:textId="77777777" w:rsidR="00887B80" w:rsidRPr="002631BE" w:rsidRDefault="000C3453" w:rsidP="00887B80">
            <w:pPr>
              <w:jc w:val="center"/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manufacturer</w:t>
            </w: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4A44CE6" w14:textId="77777777" w:rsidR="00887B80" w:rsidRPr="002631BE" w:rsidRDefault="00887B80" w:rsidP="00545870">
            <w:pPr>
              <w:rPr>
                <w:b w:val="0"/>
                <w:color w:val="28489E"/>
                <w:sz w:val="18"/>
                <w:szCs w:val="18"/>
              </w:rPr>
            </w:pPr>
            <w:r w:rsidRPr="002631BE">
              <w:rPr>
                <w:b w:val="0"/>
                <w:color w:val="28489E"/>
                <w:sz w:val="18"/>
                <w:szCs w:val="18"/>
              </w:rPr>
              <w:t>gauge / caliber</w:t>
            </w:r>
          </w:p>
        </w:tc>
      </w:tr>
      <w:tr w:rsidR="002631BE" w:rsidRPr="002631BE" w14:paraId="07932006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9146ED7" w14:textId="77777777" w:rsidR="00887B80" w:rsidRPr="002631BE" w:rsidRDefault="00887B8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FED2085" w14:textId="77777777" w:rsidR="00887B80" w:rsidRPr="002631BE" w:rsidRDefault="00887B8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705762A" w14:textId="77777777" w:rsidR="00887B80" w:rsidRPr="002631BE" w:rsidRDefault="00887B80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2631BE" w:rsidRPr="002631BE" w14:paraId="3BBDA18A" w14:textId="77777777" w:rsidTr="002631BE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24035D6" w14:textId="77777777" w:rsidR="00887B80" w:rsidRPr="002631BE" w:rsidRDefault="00887B8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45E1A4C" w14:textId="77777777" w:rsidR="00887B80" w:rsidRPr="002631BE" w:rsidRDefault="00887B80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923C15C" w14:textId="77777777" w:rsidR="00887B80" w:rsidRPr="002631BE" w:rsidRDefault="00887B80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2631BE" w:rsidRPr="002631BE" w14:paraId="7D319026" w14:textId="77777777" w:rsidTr="002631BE">
        <w:trPr>
          <w:gridAfter w:val="2"/>
          <w:wAfter w:w="2306" w:type="dxa"/>
        </w:trPr>
        <w:tc>
          <w:tcPr>
            <w:tcW w:w="2300" w:type="dxa"/>
            <w:gridSpan w:val="2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shd w:val="clear" w:color="auto" w:fill="auto"/>
          </w:tcPr>
          <w:p w14:paraId="74ED55A7" w14:textId="77777777" w:rsidR="0036410E" w:rsidRPr="002631BE" w:rsidRDefault="0036410E">
            <w:pPr>
              <w:rPr>
                <w:color w:val="28489E"/>
                <w:sz w:val="12"/>
                <w:szCs w:val="12"/>
              </w:rPr>
            </w:pPr>
          </w:p>
          <w:p w14:paraId="4FFBEB51" w14:textId="77777777" w:rsidR="0036410E" w:rsidRPr="002631BE" w:rsidRDefault="0036410E">
            <w:pPr>
              <w:rPr>
                <w:color w:val="28489E"/>
                <w:sz w:val="12"/>
                <w:szCs w:val="12"/>
              </w:rPr>
            </w:pPr>
          </w:p>
          <w:p w14:paraId="3EA72289" w14:textId="77777777" w:rsidR="0036410E" w:rsidRPr="002631BE" w:rsidRDefault="0036410E">
            <w:pPr>
              <w:rPr>
                <w:color w:val="28489E"/>
                <w:sz w:val="12"/>
                <w:szCs w:val="1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shd w:val="clear" w:color="auto" w:fill="auto"/>
          </w:tcPr>
          <w:p w14:paraId="5CCD6F0D" w14:textId="77777777" w:rsidR="0036410E" w:rsidRPr="002631BE" w:rsidRDefault="0036410E">
            <w:pPr>
              <w:rPr>
                <w:color w:val="28489E"/>
                <w:sz w:val="12"/>
                <w:szCs w:val="12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shd w:val="clear" w:color="auto" w:fill="auto"/>
          </w:tcPr>
          <w:p w14:paraId="502A2DF2" w14:textId="77777777" w:rsidR="0036410E" w:rsidRPr="002631BE" w:rsidRDefault="0036410E">
            <w:pPr>
              <w:rPr>
                <w:color w:val="28489E"/>
                <w:sz w:val="12"/>
                <w:szCs w:val="12"/>
              </w:rPr>
            </w:pPr>
          </w:p>
        </w:tc>
      </w:tr>
      <w:tr w:rsidR="002631BE" w:rsidRPr="002631BE" w14:paraId="380F6A0E" w14:textId="77777777" w:rsidTr="002631BE">
        <w:tc>
          <w:tcPr>
            <w:tcW w:w="9606" w:type="dxa"/>
            <w:gridSpan w:val="1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</w:tcPr>
          <w:p w14:paraId="71740FF1" w14:textId="77777777" w:rsidR="00545870" w:rsidRPr="002631BE" w:rsidRDefault="00A326D8" w:rsidP="00B57F62">
            <w:pPr>
              <w:rPr>
                <w:color w:val="28489E"/>
                <w:sz w:val="22"/>
                <w:szCs w:val="22"/>
              </w:rPr>
            </w:pPr>
            <w:r w:rsidRPr="002631BE">
              <w:rPr>
                <w:color w:val="28489E"/>
                <w:sz w:val="22"/>
                <w:szCs w:val="22"/>
              </w:rPr>
              <w:t>Note</w:t>
            </w:r>
            <w:r w:rsidR="00545870" w:rsidRPr="002631BE">
              <w:rPr>
                <w:color w:val="28489E"/>
                <w:sz w:val="22"/>
                <w:szCs w:val="22"/>
              </w:rPr>
              <w:t xml:space="preserve">: </w:t>
            </w:r>
          </w:p>
          <w:p w14:paraId="0C94806C" w14:textId="77777777" w:rsidR="00605776" w:rsidRPr="002631BE" w:rsidRDefault="00605776" w:rsidP="00B57F62">
            <w:pPr>
              <w:rPr>
                <w:color w:val="28489E"/>
                <w:sz w:val="22"/>
                <w:szCs w:val="22"/>
              </w:rPr>
            </w:pPr>
          </w:p>
        </w:tc>
      </w:tr>
    </w:tbl>
    <w:p w14:paraId="4264651E" w14:textId="77777777" w:rsidR="002F05A8" w:rsidRPr="002631BE" w:rsidRDefault="002F05A8" w:rsidP="00A326D8">
      <w:pPr>
        <w:rPr>
          <w:color w:val="28489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2631BE" w:rsidRPr="002631BE" w14:paraId="14071B29" w14:textId="77777777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7F50F" w14:textId="77777777" w:rsidR="00A326D8" w:rsidRPr="002631BE" w:rsidRDefault="00A326D8" w:rsidP="001B5960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0D07" w14:textId="77777777" w:rsidR="00A326D8" w:rsidRPr="002631BE" w:rsidRDefault="00A326D8" w:rsidP="001B5960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D9172" w14:textId="77777777" w:rsidR="00A326D8" w:rsidRPr="002631BE" w:rsidRDefault="00A326D8" w:rsidP="001B5960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9C55" w14:textId="77777777" w:rsidR="00A326D8" w:rsidRPr="002631BE" w:rsidRDefault="00A326D8" w:rsidP="001B5960">
            <w:pPr>
              <w:rPr>
                <w:color w:val="28489E"/>
              </w:rPr>
            </w:pPr>
          </w:p>
        </w:tc>
      </w:tr>
      <w:tr w:rsidR="00A326D8" w:rsidRPr="002631BE" w14:paraId="698044A3" w14:textId="77777777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9A2CC" w14:textId="77777777" w:rsidR="00A326D8" w:rsidRPr="002631BE" w:rsidRDefault="00A326D8" w:rsidP="001B5960">
            <w:pPr>
              <w:rPr>
                <w:color w:val="28489E"/>
              </w:rPr>
            </w:pPr>
            <w:r w:rsidRPr="002631BE">
              <w:rPr>
                <w:rFonts w:cs="Arial"/>
                <w:color w:val="28489E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6112" w14:textId="77777777" w:rsidR="00A326D8" w:rsidRPr="002631BE" w:rsidRDefault="00A326D8" w:rsidP="001B5960">
            <w:pPr>
              <w:rPr>
                <w:color w:val="28489E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B3DE36" w14:textId="77777777" w:rsidR="00A326D8" w:rsidRPr="002631BE" w:rsidRDefault="00A326D8" w:rsidP="002830C7">
            <w:pPr>
              <w:rPr>
                <w:color w:val="28489E"/>
              </w:rPr>
            </w:pPr>
            <w:r w:rsidRPr="002631BE">
              <w:rPr>
                <w:rFonts w:cs="Arial"/>
                <w:color w:val="28489E"/>
                <w:sz w:val="18"/>
                <w:szCs w:val="18"/>
                <w:lang w:val="en-GB"/>
              </w:rPr>
              <w:t xml:space="preserve">Signature of </w:t>
            </w:r>
            <w:r w:rsidR="002830C7" w:rsidRPr="002631BE">
              <w:rPr>
                <w:rFonts w:cs="Arial"/>
                <w:color w:val="28489E"/>
                <w:sz w:val="18"/>
                <w:szCs w:val="18"/>
                <w:lang w:val="en-GB"/>
              </w:rPr>
              <w:t>Athlete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7BF6" w14:textId="77777777" w:rsidR="00A326D8" w:rsidRPr="002631BE" w:rsidRDefault="00A326D8" w:rsidP="001B5960">
            <w:pPr>
              <w:rPr>
                <w:color w:val="28489E"/>
              </w:rPr>
            </w:pPr>
          </w:p>
        </w:tc>
      </w:tr>
    </w:tbl>
    <w:p w14:paraId="78D60ADC" w14:textId="77777777" w:rsidR="00A326D8" w:rsidRPr="002631BE" w:rsidRDefault="00A326D8" w:rsidP="00A326D8">
      <w:pPr>
        <w:rPr>
          <w:color w:val="28489E"/>
        </w:rPr>
      </w:pPr>
    </w:p>
    <w:sectPr w:rsidR="00A326D8" w:rsidRPr="002631BE" w:rsidSect="0036410E">
      <w:headerReference w:type="default" r:id="rId9"/>
      <w:footerReference w:type="default" r:id="rId10"/>
      <w:pgSz w:w="11906" w:h="16838"/>
      <w:pgMar w:top="1134" w:right="1418" w:bottom="0" w:left="1418" w:header="709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F215" w14:textId="77777777" w:rsidR="000C6352" w:rsidRDefault="000C6352" w:rsidP="008E4B56">
      <w:r>
        <w:separator/>
      </w:r>
    </w:p>
  </w:endnote>
  <w:endnote w:type="continuationSeparator" w:id="0">
    <w:p w14:paraId="542F1C1C" w14:textId="77777777" w:rsidR="000C6352" w:rsidRDefault="000C6352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2AB9" w14:textId="241C2D49" w:rsidR="0036410E" w:rsidRDefault="0036410E" w:rsidP="0036410E">
    <w:pPr>
      <w:pStyle w:val="Pieddepage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E5AD" w14:textId="77777777" w:rsidR="000C6352" w:rsidRDefault="000C6352" w:rsidP="008E4B56">
      <w:r>
        <w:separator/>
      </w:r>
    </w:p>
  </w:footnote>
  <w:footnote w:type="continuationSeparator" w:id="0">
    <w:p w14:paraId="29CCD1EB" w14:textId="77777777" w:rsidR="000C6352" w:rsidRDefault="000C6352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7769" w14:textId="7F653442" w:rsidR="00BD0A1D" w:rsidRPr="002631BE" w:rsidRDefault="00832DE4" w:rsidP="0036410E">
    <w:pPr>
      <w:pStyle w:val="En-tte"/>
      <w:rPr>
        <w:color w:val="28489E"/>
        <w:sz w:val="22"/>
        <w:szCs w:val="22"/>
      </w:rPr>
    </w:pPr>
    <w:r w:rsidRPr="002631BE">
      <w:rPr>
        <w:noProof/>
        <w:color w:val="28489E"/>
        <w:lang w:val="fr-FR" w:eastAsia="fr-FR"/>
      </w:rPr>
      <w:drawing>
        <wp:inline distT="0" distB="0" distL="0" distR="0" wp14:anchorId="115B9B6A" wp14:editId="68F1555A">
          <wp:extent cx="1080000" cy="108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P PLT 20 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10E" w:rsidRPr="002631BE">
      <w:rPr>
        <w:color w:val="28489E"/>
      </w:rPr>
      <w:t xml:space="preserve"> </w:t>
    </w:r>
    <w:r w:rsidR="008E4B56" w:rsidRPr="002631BE">
      <w:rPr>
        <w:color w:val="28489E"/>
      </w:rPr>
      <w:tab/>
    </w:r>
    <w:r w:rsidR="0036410E" w:rsidRPr="002631BE">
      <w:rPr>
        <w:color w:val="28489E"/>
      </w:rPr>
      <w:t xml:space="preserve">    </w:t>
    </w:r>
    <w:r w:rsidRPr="002631BE">
      <w:rPr>
        <w:color w:val="28489E"/>
      </w:rPr>
      <w:tab/>
    </w:r>
    <w:r w:rsidR="0036410E" w:rsidRPr="002631BE">
      <w:rPr>
        <w:color w:val="28489E"/>
      </w:rPr>
      <w:t xml:space="preserve"> </w:t>
    </w:r>
    <w:r w:rsidR="008E4B56" w:rsidRPr="002631BE">
      <w:rPr>
        <w:color w:val="28489E"/>
        <w:sz w:val="22"/>
        <w:szCs w:val="22"/>
      </w:rPr>
      <w:t>ANNEX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67222"/>
    <w:rsid w:val="00075D2B"/>
    <w:rsid w:val="00075DE1"/>
    <w:rsid w:val="00084ED9"/>
    <w:rsid w:val="000C3453"/>
    <w:rsid w:val="000C6352"/>
    <w:rsid w:val="000F1EAA"/>
    <w:rsid w:val="0011293B"/>
    <w:rsid w:val="00135F7D"/>
    <w:rsid w:val="0016346C"/>
    <w:rsid w:val="001870DA"/>
    <w:rsid w:val="001C656C"/>
    <w:rsid w:val="001D2CBD"/>
    <w:rsid w:val="00242F13"/>
    <w:rsid w:val="00247C09"/>
    <w:rsid w:val="00256B87"/>
    <w:rsid w:val="002631BE"/>
    <w:rsid w:val="00264A35"/>
    <w:rsid w:val="002830C7"/>
    <w:rsid w:val="002B27B9"/>
    <w:rsid w:val="002F05A8"/>
    <w:rsid w:val="002F38A4"/>
    <w:rsid w:val="002F7D20"/>
    <w:rsid w:val="003214C4"/>
    <w:rsid w:val="00324B8D"/>
    <w:rsid w:val="0036410E"/>
    <w:rsid w:val="00364936"/>
    <w:rsid w:val="00365E0B"/>
    <w:rsid w:val="00386102"/>
    <w:rsid w:val="00387A0C"/>
    <w:rsid w:val="003962F4"/>
    <w:rsid w:val="003B0333"/>
    <w:rsid w:val="003D3F1A"/>
    <w:rsid w:val="003E13FE"/>
    <w:rsid w:val="003E271C"/>
    <w:rsid w:val="0044540C"/>
    <w:rsid w:val="00451E8A"/>
    <w:rsid w:val="004C43BD"/>
    <w:rsid w:val="004D2BC9"/>
    <w:rsid w:val="004D5F63"/>
    <w:rsid w:val="004D5FA3"/>
    <w:rsid w:val="00524C9F"/>
    <w:rsid w:val="00545870"/>
    <w:rsid w:val="00561320"/>
    <w:rsid w:val="005723F8"/>
    <w:rsid w:val="005A039C"/>
    <w:rsid w:val="005E26C1"/>
    <w:rsid w:val="005F211B"/>
    <w:rsid w:val="00604B63"/>
    <w:rsid w:val="00605776"/>
    <w:rsid w:val="00614ECE"/>
    <w:rsid w:val="00654DCC"/>
    <w:rsid w:val="006977C9"/>
    <w:rsid w:val="006C6A05"/>
    <w:rsid w:val="006D04B2"/>
    <w:rsid w:val="00725707"/>
    <w:rsid w:val="00725FA9"/>
    <w:rsid w:val="007726E4"/>
    <w:rsid w:val="007847DB"/>
    <w:rsid w:val="007E51FC"/>
    <w:rsid w:val="00832DE4"/>
    <w:rsid w:val="00861575"/>
    <w:rsid w:val="008658DC"/>
    <w:rsid w:val="00887B80"/>
    <w:rsid w:val="008946E5"/>
    <w:rsid w:val="008A21B7"/>
    <w:rsid w:val="008D0EF2"/>
    <w:rsid w:val="008E4B56"/>
    <w:rsid w:val="00943B24"/>
    <w:rsid w:val="0095401F"/>
    <w:rsid w:val="00962D33"/>
    <w:rsid w:val="00990227"/>
    <w:rsid w:val="009B7626"/>
    <w:rsid w:val="009E43C4"/>
    <w:rsid w:val="009F6B1F"/>
    <w:rsid w:val="00A10E7F"/>
    <w:rsid w:val="00A326D8"/>
    <w:rsid w:val="00A33E99"/>
    <w:rsid w:val="00A33FD2"/>
    <w:rsid w:val="00A928EE"/>
    <w:rsid w:val="00AD1008"/>
    <w:rsid w:val="00AD2D16"/>
    <w:rsid w:val="00AE0772"/>
    <w:rsid w:val="00AF049D"/>
    <w:rsid w:val="00AF6177"/>
    <w:rsid w:val="00B57F62"/>
    <w:rsid w:val="00B86700"/>
    <w:rsid w:val="00BA120F"/>
    <w:rsid w:val="00BC4550"/>
    <w:rsid w:val="00BD0A1D"/>
    <w:rsid w:val="00CD40F7"/>
    <w:rsid w:val="00D1523D"/>
    <w:rsid w:val="00D210A4"/>
    <w:rsid w:val="00D347C8"/>
    <w:rsid w:val="00D455B3"/>
    <w:rsid w:val="00DA7620"/>
    <w:rsid w:val="00DB576B"/>
    <w:rsid w:val="00DD2278"/>
    <w:rsid w:val="00E04502"/>
    <w:rsid w:val="00E371F5"/>
    <w:rsid w:val="00E511EA"/>
    <w:rsid w:val="00EE100E"/>
    <w:rsid w:val="00F21CEB"/>
    <w:rsid w:val="00F467C3"/>
    <w:rsid w:val="00F565F2"/>
    <w:rsid w:val="00F838AA"/>
    <w:rsid w:val="00F85608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ADE9E"/>
  <w15:docId w15:val="{F4786593-98FE-F144-8A71-3BB452C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1">
    <w:name w:val="Nessuna spaziatura1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3641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i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uentel@ffti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quentel@ffti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8</vt:lpstr>
      <vt:lpstr>ANNEX 8</vt:lpstr>
      <vt:lpstr>ANNEX 8</vt:lpstr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Microsoft Office User</cp:lastModifiedBy>
  <cp:revision>13</cp:revision>
  <cp:lastPrinted>2019-11-29T11:52:00Z</cp:lastPrinted>
  <dcterms:created xsi:type="dcterms:W3CDTF">2019-11-25T01:53:00Z</dcterms:created>
  <dcterms:modified xsi:type="dcterms:W3CDTF">2019-12-09T01:56:00Z</dcterms:modified>
</cp:coreProperties>
</file>